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2" w:rsidRDefault="00587432" w:rsidP="00587432">
      <w:pPr>
        <w:ind w:left="-567" w:right="-1132"/>
        <w:jc w:val="center"/>
        <w:rPr>
          <w:b/>
          <w:sz w:val="32"/>
          <w:szCs w:val="32"/>
        </w:rPr>
      </w:pPr>
      <w:r w:rsidRPr="00474E51">
        <w:rPr>
          <w:b/>
          <w:sz w:val="32"/>
          <w:szCs w:val="32"/>
        </w:rPr>
        <w:t xml:space="preserve">Questionario di </w:t>
      </w:r>
      <w:r w:rsidR="009948F1">
        <w:rPr>
          <w:b/>
          <w:sz w:val="32"/>
          <w:szCs w:val="32"/>
        </w:rPr>
        <w:t>gradimento delle attività del “</w:t>
      </w:r>
      <w:r w:rsidR="009248DA">
        <w:rPr>
          <w:b/>
          <w:sz w:val="32"/>
          <w:szCs w:val="32"/>
        </w:rPr>
        <w:t>Modulo Zero</w:t>
      </w:r>
      <w:r w:rsidR="009948F1">
        <w:rPr>
          <w:b/>
          <w:sz w:val="32"/>
          <w:szCs w:val="32"/>
        </w:rPr>
        <w:t>”</w:t>
      </w:r>
    </w:p>
    <w:p w:rsidR="00C11E2C" w:rsidRDefault="00587432" w:rsidP="009948F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948F1">
        <w:rPr>
          <w:rFonts w:cs="Arial"/>
        </w:rPr>
        <w:t xml:space="preserve">Il seguente questionario è anonimo ed ha come obiettivo quello di valutare la soddisfazione dei discenti sul percorso formativo seguito. La misurazione della soddisfazione del partecipante è uno strumento prezioso per </w:t>
      </w:r>
      <w:r w:rsidR="009248DA" w:rsidRPr="009948F1">
        <w:rPr>
          <w:rFonts w:cs="Arial"/>
        </w:rPr>
        <w:t>l’IISS “R.</w:t>
      </w:r>
      <w:r w:rsidR="009F6E3C" w:rsidRPr="009948F1">
        <w:rPr>
          <w:rFonts w:cs="Arial"/>
        </w:rPr>
        <w:t xml:space="preserve"> </w:t>
      </w:r>
      <w:r w:rsidR="009248DA" w:rsidRPr="009948F1">
        <w:rPr>
          <w:rFonts w:cs="Arial"/>
        </w:rPr>
        <w:t>d’Aquino”</w:t>
      </w:r>
      <w:r w:rsidR="00140E51" w:rsidRPr="009948F1">
        <w:rPr>
          <w:rFonts w:cs="Arial"/>
        </w:rPr>
        <w:t xml:space="preserve">, </w:t>
      </w:r>
      <w:r w:rsidRPr="009948F1">
        <w:rPr>
          <w:rFonts w:cs="Arial"/>
        </w:rPr>
        <w:t>che può utilizzare i dati rilevati per migliorare la qualità degli eventi formativi proposti.</w:t>
      </w:r>
    </w:p>
    <w:p w:rsidR="00587432" w:rsidRPr="009948F1" w:rsidRDefault="009948F1" w:rsidP="0099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cs="Arial"/>
        </w:rPr>
        <w:t xml:space="preserve"> </w:t>
      </w:r>
      <w:r w:rsidRPr="009948F1">
        <w:rPr>
          <w:rFonts w:cs="Arial"/>
          <w:b/>
          <w:sz w:val="24"/>
          <w:szCs w:val="24"/>
        </w:rPr>
        <w:t>Ti invitiamo a s</w:t>
      </w:r>
      <w:r w:rsidR="00A717E3" w:rsidRPr="009948F1">
        <w:rPr>
          <w:rFonts w:ascii="Times New Roman" w:hAnsi="Times New Roman"/>
          <w:b/>
          <w:sz w:val="24"/>
          <w:szCs w:val="24"/>
        </w:rPr>
        <w:t>p</w:t>
      </w:r>
      <w:r w:rsidR="001A5B95" w:rsidRPr="009948F1">
        <w:rPr>
          <w:rFonts w:ascii="Times New Roman" w:hAnsi="Times New Roman"/>
          <w:b/>
          <w:sz w:val="24"/>
          <w:szCs w:val="24"/>
        </w:rPr>
        <w:t>ecifica</w:t>
      </w:r>
      <w:r w:rsidRPr="009948F1">
        <w:rPr>
          <w:rFonts w:ascii="Times New Roman" w:hAnsi="Times New Roman"/>
          <w:b/>
          <w:sz w:val="24"/>
          <w:szCs w:val="24"/>
        </w:rPr>
        <w:t>re, apponendo una X,</w:t>
      </w:r>
      <w:r w:rsidR="001A5B95" w:rsidRPr="009948F1">
        <w:rPr>
          <w:rFonts w:ascii="Times New Roman" w:hAnsi="Times New Roman"/>
          <w:b/>
          <w:sz w:val="24"/>
          <w:szCs w:val="24"/>
        </w:rPr>
        <w:t xml:space="preserve"> quali corsi hai seguito</w:t>
      </w:r>
      <w:r w:rsidR="00A717E3" w:rsidRPr="009948F1">
        <w:rPr>
          <w:rFonts w:ascii="Times New Roman" w:hAnsi="Times New Roman"/>
          <w:b/>
          <w:sz w:val="24"/>
          <w:szCs w:val="24"/>
        </w:rPr>
        <w:t>:</w:t>
      </w:r>
    </w:p>
    <w:p w:rsidR="00A717E3" w:rsidRPr="009948F1" w:rsidRDefault="00A717E3" w:rsidP="00C075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Italiano-Latino-Greco</w:t>
      </w:r>
    </w:p>
    <w:p w:rsidR="00A717E3" w:rsidRPr="009948F1" w:rsidRDefault="00A717E3" w:rsidP="00C075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Inglese</w:t>
      </w:r>
    </w:p>
    <w:p w:rsidR="00A717E3" w:rsidRPr="009948F1" w:rsidRDefault="00A717E3" w:rsidP="00C075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Matematica</w:t>
      </w:r>
    </w:p>
    <w:p w:rsidR="00A717E3" w:rsidRPr="009948F1" w:rsidRDefault="00A717E3" w:rsidP="00C075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Musica</w:t>
      </w:r>
    </w:p>
    <w:p w:rsidR="00A717E3" w:rsidRPr="009948F1" w:rsidRDefault="00A717E3" w:rsidP="00C075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Meccanica, Meccatronica ed Energia</w:t>
      </w:r>
    </w:p>
    <w:p w:rsidR="00E80582" w:rsidRPr="009948F1" w:rsidRDefault="00E80582" w:rsidP="00E805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Chimica Materiali. Biotecnologici</w:t>
      </w:r>
    </w:p>
    <w:p w:rsidR="00A717E3" w:rsidRPr="009948F1" w:rsidRDefault="00E80582" w:rsidP="00E805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948F1">
        <w:rPr>
          <w:rFonts w:ascii="Times New Roman" w:hAnsi="Times New Roman"/>
        </w:rPr>
        <w:t>Automazione, Informatica e Telecomunicazione</w:t>
      </w:r>
    </w:p>
    <w:p w:rsidR="009948F1" w:rsidRPr="009948F1" w:rsidRDefault="009948F1" w:rsidP="0058743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7432" w:rsidRPr="00C11E2C" w:rsidRDefault="001A5B95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0" w:name="_GoBack"/>
      <w:proofErr w:type="gramStart"/>
      <w:r w:rsidRPr="00C11E2C">
        <w:rPr>
          <w:rFonts w:cs="Arial"/>
          <w:b/>
        </w:rPr>
        <w:t>Associa</w:t>
      </w:r>
      <w:r w:rsidR="009948F1" w:rsidRPr="00C11E2C">
        <w:rPr>
          <w:rFonts w:cs="Arial"/>
          <w:b/>
        </w:rPr>
        <w:t xml:space="preserve"> </w:t>
      </w:r>
      <w:r w:rsidR="00587432" w:rsidRPr="00C11E2C">
        <w:rPr>
          <w:rFonts w:cs="Arial"/>
          <w:b/>
        </w:rPr>
        <w:t xml:space="preserve"> a</w:t>
      </w:r>
      <w:proofErr w:type="gramEnd"/>
      <w:r w:rsidR="00587432" w:rsidRPr="00C11E2C">
        <w:rPr>
          <w:rFonts w:cs="Arial"/>
          <w:b/>
        </w:rPr>
        <w:t xml:space="preserve"> ciascuna domanda, barrando la relativa cella, un punteggio da 1</w:t>
      </w:r>
      <w:r w:rsidRPr="00C11E2C">
        <w:rPr>
          <w:rFonts w:cs="Arial"/>
          <w:b/>
        </w:rPr>
        <w:t xml:space="preserve"> </w:t>
      </w:r>
      <w:r w:rsidR="006C21A7" w:rsidRPr="00C11E2C">
        <w:rPr>
          <w:rFonts w:cs="Arial"/>
          <w:b/>
        </w:rPr>
        <w:t>a 3</w:t>
      </w:r>
      <w:r w:rsidR="00587432" w:rsidRPr="00C11E2C">
        <w:rPr>
          <w:rFonts w:cs="Arial"/>
          <w:b/>
        </w:rPr>
        <w:t xml:space="preserve"> cui corrispondono le seguenti valutazioni:</w:t>
      </w:r>
    </w:p>
    <w:tbl>
      <w:tblPr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5232"/>
      </w:tblGrid>
      <w:tr w:rsidR="00587432" w:rsidRPr="009948F1" w:rsidTr="007A05FB">
        <w:trPr>
          <w:trHeight w:val="301"/>
        </w:trPr>
        <w:tc>
          <w:tcPr>
            <w:tcW w:w="3116" w:type="dxa"/>
          </w:tcPr>
          <w:bookmarkEnd w:id="0"/>
          <w:p w:rsidR="00587432" w:rsidRPr="009948F1" w:rsidRDefault="00587432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948F1">
              <w:rPr>
                <w:rFonts w:cs="Arial"/>
                <w:b/>
                <w:bCs/>
              </w:rPr>
              <w:t>Punteggio</w:t>
            </w:r>
          </w:p>
        </w:tc>
        <w:tc>
          <w:tcPr>
            <w:tcW w:w="5232" w:type="dxa"/>
          </w:tcPr>
          <w:p w:rsidR="00587432" w:rsidRPr="009948F1" w:rsidRDefault="00587432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9948F1">
              <w:rPr>
                <w:rFonts w:cs="Arial"/>
                <w:b/>
                <w:bCs/>
              </w:rPr>
              <w:t>Valutazione corrispondente</w:t>
            </w:r>
          </w:p>
        </w:tc>
      </w:tr>
      <w:tr w:rsidR="00587432" w:rsidRPr="009948F1" w:rsidTr="007A05FB">
        <w:trPr>
          <w:trHeight w:val="301"/>
        </w:trPr>
        <w:tc>
          <w:tcPr>
            <w:tcW w:w="3116" w:type="dxa"/>
          </w:tcPr>
          <w:p w:rsidR="00587432" w:rsidRPr="009948F1" w:rsidRDefault="00587432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5232" w:type="dxa"/>
          </w:tcPr>
          <w:p w:rsidR="00587432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948F1">
              <w:rPr>
                <w:rFonts w:cs="Arial"/>
              </w:rPr>
              <w:t>Poco interessante</w:t>
            </w:r>
          </w:p>
        </w:tc>
      </w:tr>
      <w:tr w:rsidR="00587432" w:rsidRPr="009948F1" w:rsidTr="007A05FB">
        <w:trPr>
          <w:trHeight w:val="301"/>
        </w:trPr>
        <w:tc>
          <w:tcPr>
            <w:tcW w:w="3116" w:type="dxa"/>
          </w:tcPr>
          <w:p w:rsidR="00587432" w:rsidRPr="009948F1" w:rsidRDefault="009248DA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5232" w:type="dxa"/>
          </w:tcPr>
          <w:p w:rsidR="00587432" w:rsidRPr="009948F1" w:rsidRDefault="009F6E3C" w:rsidP="009248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948F1">
              <w:rPr>
                <w:rFonts w:cs="Arial"/>
              </w:rPr>
              <w:t>sod</w:t>
            </w:r>
            <w:r w:rsidR="006C21A7" w:rsidRPr="009948F1">
              <w:rPr>
                <w:rFonts w:cs="Arial"/>
              </w:rPr>
              <w:t>isfacente</w:t>
            </w:r>
          </w:p>
        </w:tc>
      </w:tr>
      <w:tr w:rsidR="00587432" w:rsidRPr="009948F1" w:rsidTr="007A05FB">
        <w:trPr>
          <w:trHeight w:val="301"/>
        </w:trPr>
        <w:tc>
          <w:tcPr>
            <w:tcW w:w="3116" w:type="dxa"/>
          </w:tcPr>
          <w:p w:rsidR="00587432" w:rsidRPr="009948F1" w:rsidRDefault="009248DA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  <w:tc>
          <w:tcPr>
            <w:tcW w:w="5232" w:type="dxa"/>
          </w:tcPr>
          <w:p w:rsidR="00587432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948F1">
              <w:rPr>
                <w:rFonts w:cs="Arial"/>
              </w:rPr>
              <w:t>Molto interessante</w:t>
            </w:r>
          </w:p>
        </w:tc>
      </w:tr>
    </w:tbl>
    <w:p w:rsidR="009F6E3C" w:rsidRPr="009948F1" w:rsidRDefault="009F6E3C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87432" w:rsidRPr="009948F1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948F1">
        <w:rPr>
          <w:rFonts w:cs="Arial"/>
          <w:b/>
          <w:bCs/>
        </w:rPr>
        <w:t xml:space="preserve">1. </w:t>
      </w:r>
      <w:r w:rsidR="00E80582" w:rsidRPr="009948F1">
        <w:rPr>
          <w:rFonts w:cs="Arial"/>
          <w:b/>
          <w:bCs/>
        </w:rPr>
        <w:t>Le attività sono state corrispondenti</w:t>
      </w:r>
      <w:r w:rsidR="009248DA" w:rsidRPr="009948F1">
        <w:rPr>
          <w:rFonts w:cs="Arial"/>
          <w:b/>
          <w:bCs/>
        </w:rPr>
        <w:t xml:space="preserve"> alle tu</w:t>
      </w:r>
      <w:r w:rsidRPr="009948F1">
        <w:rPr>
          <w:rFonts w:cs="Arial"/>
          <w:b/>
          <w:bCs/>
        </w:rPr>
        <w:t>e aspettative?</w:t>
      </w:r>
    </w:p>
    <w:p w:rsidR="009F6E3C" w:rsidRPr="009948F1" w:rsidRDefault="009F6E3C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7"/>
      </w:tblGrid>
      <w:tr w:rsidR="009F6E3C" w:rsidRPr="009948F1" w:rsidTr="007E208E">
        <w:trPr>
          <w:trHeight w:val="269"/>
        </w:trPr>
        <w:tc>
          <w:tcPr>
            <w:tcW w:w="1176" w:type="dxa"/>
          </w:tcPr>
          <w:p w:rsidR="009F6E3C" w:rsidRPr="009948F1" w:rsidRDefault="009F6E3C" w:rsidP="007E2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1176" w:type="dxa"/>
          </w:tcPr>
          <w:p w:rsidR="009F6E3C" w:rsidRPr="009948F1" w:rsidRDefault="009F6E3C" w:rsidP="007E2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1177" w:type="dxa"/>
          </w:tcPr>
          <w:p w:rsidR="009F6E3C" w:rsidRPr="009948F1" w:rsidRDefault="009F6E3C" w:rsidP="007E2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</w:tr>
    </w:tbl>
    <w:p w:rsidR="009F6E3C" w:rsidRPr="009948F1" w:rsidRDefault="009F6E3C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9248DA" w:rsidRPr="009948F1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9948F1">
        <w:rPr>
          <w:rFonts w:cs="Arial"/>
          <w:i/>
          <w:iCs/>
        </w:rPr>
        <w:t xml:space="preserve"> </w:t>
      </w:r>
    </w:p>
    <w:p w:rsidR="00587432" w:rsidRPr="009948F1" w:rsidRDefault="009248DA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948F1">
        <w:rPr>
          <w:rFonts w:cs="Arial"/>
          <w:b/>
          <w:bCs/>
        </w:rPr>
        <w:t xml:space="preserve">2. Come valuti </w:t>
      </w:r>
      <w:proofErr w:type="gramStart"/>
      <w:r w:rsidRPr="009948F1">
        <w:rPr>
          <w:rFonts w:cs="Arial"/>
          <w:b/>
          <w:bCs/>
        </w:rPr>
        <w:t>l’ utilità</w:t>
      </w:r>
      <w:proofErr w:type="gramEnd"/>
      <w:r w:rsidRPr="009948F1">
        <w:rPr>
          <w:rFonts w:cs="Arial"/>
          <w:b/>
          <w:bCs/>
        </w:rPr>
        <w:t xml:space="preserve"> di questa attività</w:t>
      </w:r>
      <w:r w:rsidR="00587432" w:rsidRPr="009948F1">
        <w:rPr>
          <w:rFonts w:cs="Arial"/>
          <w:b/>
          <w:bCs/>
        </w:rPr>
        <w:t xml:space="preserve"> </w:t>
      </w:r>
      <w:r w:rsidRPr="009948F1">
        <w:rPr>
          <w:rFonts w:cs="Arial"/>
          <w:b/>
          <w:bCs/>
        </w:rPr>
        <w:t>per la</w:t>
      </w:r>
      <w:r w:rsidR="001A5B95" w:rsidRPr="009948F1">
        <w:rPr>
          <w:rFonts w:cs="Arial"/>
          <w:b/>
          <w:bCs/>
        </w:rPr>
        <w:t xml:space="preserve"> </w:t>
      </w:r>
      <w:r w:rsidRPr="009948F1">
        <w:rPr>
          <w:rFonts w:cs="Arial"/>
          <w:b/>
          <w:bCs/>
        </w:rPr>
        <w:t>scelta del percorso scolastico</w:t>
      </w:r>
      <w:r w:rsidR="00587432" w:rsidRPr="009948F1">
        <w:rPr>
          <w:rFonts w:cs="Arial"/>
          <w:b/>
          <w:bCs/>
        </w:rPr>
        <w:t>?</w:t>
      </w:r>
    </w:p>
    <w:p w:rsidR="00587432" w:rsidRPr="009948F1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7"/>
      </w:tblGrid>
      <w:tr w:rsidR="006C21A7" w:rsidRPr="009948F1" w:rsidTr="007A05FB">
        <w:trPr>
          <w:trHeight w:val="269"/>
        </w:trPr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1177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</w:tr>
    </w:tbl>
    <w:p w:rsidR="009248DA" w:rsidRDefault="009248DA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948F1" w:rsidRPr="009948F1" w:rsidRDefault="009948F1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587432" w:rsidRPr="009948F1" w:rsidRDefault="009248DA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948F1">
        <w:rPr>
          <w:rFonts w:cs="Arial"/>
          <w:b/>
          <w:bCs/>
        </w:rPr>
        <w:t xml:space="preserve">3. </w:t>
      </w:r>
      <w:proofErr w:type="gramStart"/>
      <w:r w:rsidRPr="009948F1">
        <w:rPr>
          <w:rFonts w:cs="Arial"/>
          <w:b/>
          <w:bCs/>
        </w:rPr>
        <w:t xml:space="preserve">Sei </w:t>
      </w:r>
      <w:r w:rsidR="00587432" w:rsidRPr="009948F1">
        <w:rPr>
          <w:rFonts w:cs="Arial"/>
          <w:b/>
          <w:bCs/>
        </w:rPr>
        <w:t xml:space="preserve"> soddisfatto</w:t>
      </w:r>
      <w:proofErr w:type="gramEnd"/>
      <w:r w:rsidR="00587432" w:rsidRPr="009948F1">
        <w:rPr>
          <w:rFonts w:cs="Arial"/>
          <w:b/>
          <w:bCs/>
        </w:rPr>
        <w:t>/a delle competenze acquisite?</w:t>
      </w:r>
    </w:p>
    <w:p w:rsidR="00587432" w:rsidRPr="009948F1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7"/>
      </w:tblGrid>
      <w:tr w:rsidR="006C21A7" w:rsidRPr="009948F1" w:rsidTr="007A05FB">
        <w:trPr>
          <w:trHeight w:val="269"/>
        </w:trPr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1177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</w:tr>
    </w:tbl>
    <w:p w:rsidR="009248DA" w:rsidRPr="009948F1" w:rsidRDefault="009248DA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587432" w:rsidRPr="009948F1" w:rsidRDefault="00587432" w:rsidP="009F6E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587432" w:rsidRPr="009948F1" w:rsidRDefault="009F6E3C" w:rsidP="0058743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</w:rPr>
      </w:pPr>
      <w:r w:rsidRPr="009948F1">
        <w:rPr>
          <w:rFonts w:cs="Arial"/>
          <w:b/>
          <w:iCs/>
        </w:rPr>
        <w:t>4</w:t>
      </w:r>
      <w:r w:rsidR="001A5B95" w:rsidRPr="009948F1">
        <w:rPr>
          <w:rFonts w:cs="Arial"/>
          <w:b/>
          <w:iCs/>
        </w:rPr>
        <w:t>. Le relazioni con gli altri studenti sono state un momento di confronto</w:t>
      </w:r>
      <w:r w:rsidR="00587432" w:rsidRPr="009948F1">
        <w:rPr>
          <w:rFonts w:cs="Arial"/>
          <w:b/>
          <w:iCs/>
        </w:rPr>
        <w:t>?</w:t>
      </w:r>
    </w:p>
    <w:p w:rsidR="001A5B95" w:rsidRPr="009948F1" w:rsidRDefault="00587432" w:rsidP="001A5B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9948F1">
        <w:rPr>
          <w:rFonts w:cs="Arial"/>
        </w:rPr>
        <w:t xml:space="preserve"> </w:t>
      </w: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7"/>
      </w:tblGrid>
      <w:tr w:rsidR="006C21A7" w:rsidRPr="009948F1" w:rsidTr="007A05FB">
        <w:trPr>
          <w:trHeight w:val="269"/>
        </w:trPr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1177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</w:tr>
    </w:tbl>
    <w:p w:rsidR="00587432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948F1" w:rsidRPr="009948F1" w:rsidRDefault="009948F1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A5B95" w:rsidRPr="009948F1" w:rsidRDefault="009F6E3C" w:rsidP="001A5B95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</w:rPr>
      </w:pPr>
      <w:r w:rsidRPr="009948F1">
        <w:rPr>
          <w:rFonts w:cs="Arial"/>
          <w:b/>
          <w:iCs/>
        </w:rPr>
        <w:t>5.</w:t>
      </w:r>
      <w:r w:rsidR="001A5B95" w:rsidRPr="009948F1">
        <w:rPr>
          <w:rFonts w:cs="Arial"/>
          <w:b/>
          <w:iCs/>
        </w:rPr>
        <w:t xml:space="preserve">Il </w:t>
      </w:r>
      <w:r w:rsidRPr="009948F1">
        <w:rPr>
          <w:rFonts w:cs="Arial"/>
          <w:b/>
          <w:iCs/>
        </w:rPr>
        <w:t xml:space="preserve">dialogo </w:t>
      </w:r>
      <w:r w:rsidR="001A5B95" w:rsidRPr="009948F1">
        <w:rPr>
          <w:rFonts w:cs="Arial"/>
          <w:b/>
          <w:iCs/>
        </w:rPr>
        <w:t>con i docenti sono stat</w:t>
      </w:r>
      <w:r w:rsidRPr="009948F1">
        <w:rPr>
          <w:rFonts w:cs="Arial"/>
          <w:b/>
          <w:iCs/>
        </w:rPr>
        <w:t>o propositivo</w:t>
      </w:r>
      <w:r w:rsidR="001A5B95" w:rsidRPr="009948F1">
        <w:rPr>
          <w:rFonts w:cs="Arial"/>
          <w:b/>
          <w:iCs/>
        </w:rPr>
        <w:t>?</w:t>
      </w:r>
    </w:p>
    <w:p w:rsidR="001A5B95" w:rsidRPr="009948F1" w:rsidRDefault="001A5B95" w:rsidP="001A5B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9948F1">
        <w:rPr>
          <w:rFonts w:cs="Arial"/>
        </w:rPr>
        <w:t xml:space="preserve"> </w:t>
      </w:r>
    </w:p>
    <w:tbl>
      <w:tblPr>
        <w:tblpPr w:leftFromText="141" w:rightFromText="141" w:vertAnchor="text" w:horzAnchor="margin" w:tblpXSpec="center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76"/>
        <w:gridCol w:w="1177"/>
      </w:tblGrid>
      <w:tr w:rsidR="006C21A7" w:rsidRPr="009948F1" w:rsidTr="007A05FB">
        <w:trPr>
          <w:trHeight w:val="269"/>
        </w:trPr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1</w:t>
            </w:r>
          </w:p>
        </w:tc>
        <w:tc>
          <w:tcPr>
            <w:tcW w:w="1176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2</w:t>
            </w:r>
          </w:p>
        </w:tc>
        <w:tc>
          <w:tcPr>
            <w:tcW w:w="1177" w:type="dxa"/>
          </w:tcPr>
          <w:p w:rsidR="006C21A7" w:rsidRPr="009948F1" w:rsidRDefault="006C21A7" w:rsidP="007A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9948F1">
              <w:rPr>
                <w:rFonts w:cs="Arial"/>
              </w:rPr>
              <w:t>3</w:t>
            </w:r>
          </w:p>
        </w:tc>
      </w:tr>
    </w:tbl>
    <w:p w:rsidR="00587432" w:rsidRPr="009948F1" w:rsidRDefault="00587432" w:rsidP="005874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A31C40" w:rsidRPr="009948F1" w:rsidRDefault="00A31C40" w:rsidP="00587432">
      <w:pPr>
        <w:pStyle w:val="Paragrafoelenco"/>
        <w:autoSpaceDE w:val="0"/>
        <w:autoSpaceDN w:val="0"/>
        <w:adjustRightInd w:val="0"/>
        <w:spacing w:after="0" w:line="240" w:lineRule="auto"/>
        <w:ind w:left="360" w:hanging="360"/>
        <w:rPr>
          <w:rFonts w:cs="TimesNewRomanPSMT"/>
          <w:b/>
        </w:rPr>
      </w:pPr>
    </w:p>
    <w:p w:rsidR="00587432" w:rsidRPr="009948F1" w:rsidRDefault="00A717E3" w:rsidP="00587432">
      <w:pPr>
        <w:pStyle w:val="Paragrafoelenco"/>
        <w:autoSpaceDE w:val="0"/>
        <w:autoSpaceDN w:val="0"/>
        <w:adjustRightInd w:val="0"/>
        <w:spacing w:after="0" w:line="240" w:lineRule="auto"/>
        <w:ind w:left="360" w:hanging="360"/>
        <w:rPr>
          <w:rFonts w:cs="TimesNewRomanPSMT"/>
          <w:b/>
        </w:rPr>
      </w:pPr>
      <w:r w:rsidRPr="009948F1">
        <w:rPr>
          <w:rFonts w:cs="TimesNewRomanPSMT"/>
          <w:b/>
        </w:rPr>
        <w:t xml:space="preserve">Indicare aspetti positivi e </w:t>
      </w:r>
      <w:r w:rsidR="00587432" w:rsidRPr="009948F1">
        <w:rPr>
          <w:rFonts w:cs="TimesNewRomanPSMT"/>
          <w:b/>
        </w:rPr>
        <w:t>aspetti migliorabili del</w:t>
      </w:r>
      <w:r w:rsidR="00E80582" w:rsidRPr="009948F1">
        <w:rPr>
          <w:rFonts w:cs="TimesNewRomanPSMT"/>
          <w:b/>
        </w:rPr>
        <w:t xml:space="preserve"> “Modulo Zero”</w:t>
      </w:r>
    </w:p>
    <w:p w:rsidR="00587432" w:rsidRPr="009948F1" w:rsidRDefault="00587432" w:rsidP="00587432">
      <w:pPr>
        <w:autoSpaceDE w:val="0"/>
        <w:autoSpaceDN w:val="0"/>
        <w:adjustRightInd w:val="0"/>
        <w:spacing w:after="0" w:line="360" w:lineRule="auto"/>
        <w:rPr>
          <w:rFonts w:cs="Arial"/>
          <w:b/>
          <w:iCs/>
        </w:rPr>
      </w:pPr>
      <w:r w:rsidRPr="009948F1">
        <w:rPr>
          <w:rFonts w:cs="Arial"/>
          <w:b/>
          <w:iCs/>
        </w:rPr>
        <w:t>_______________________________________________________________________________________</w:t>
      </w:r>
    </w:p>
    <w:p w:rsidR="00587432" w:rsidRPr="009948F1" w:rsidRDefault="00587432" w:rsidP="00587432">
      <w:pPr>
        <w:autoSpaceDE w:val="0"/>
        <w:autoSpaceDN w:val="0"/>
        <w:adjustRightInd w:val="0"/>
        <w:spacing w:after="0" w:line="360" w:lineRule="auto"/>
        <w:rPr>
          <w:rFonts w:cs="Arial"/>
          <w:iCs/>
          <w:sz w:val="24"/>
          <w:szCs w:val="24"/>
        </w:rPr>
      </w:pPr>
      <w:r w:rsidRPr="009948F1">
        <w:rPr>
          <w:rFonts w:cs="Arial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432" w:rsidRPr="009948F1" w:rsidRDefault="00A31C40" w:rsidP="009948F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iCs/>
        </w:rPr>
      </w:pPr>
      <w:r w:rsidRPr="009948F1">
        <w:rPr>
          <w:rFonts w:cs="Arial"/>
          <w:b/>
          <w:sz w:val="28"/>
          <w:szCs w:val="28"/>
        </w:rPr>
        <w:t>Ti ringraziamo per la collaborazione.</w:t>
      </w:r>
    </w:p>
    <w:sectPr w:rsidR="00587432" w:rsidRPr="00994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E46"/>
    <w:multiLevelType w:val="hybridMultilevel"/>
    <w:tmpl w:val="8FC04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C14"/>
    <w:multiLevelType w:val="hybridMultilevel"/>
    <w:tmpl w:val="B41A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E"/>
    <w:rsid w:val="00140E51"/>
    <w:rsid w:val="001A566C"/>
    <w:rsid w:val="001A5B95"/>
    <w:rsid w:val="00387D51"/>
    <w:rsid w:val="00587432"/>
    <w:rsid w:val="006C21A7"/>
    <w:rsid w:val="007C4458"/>
    <w:rsid w:val="009248DA"/>
    <w:rsid w:val="009948F1"/>
    <w:rsid w:val="009F6E3C"/>
    <w:rsid w:val="00A31C40"/>
    <w:rsid w:val="00A717E3"/>
    <w:rsid w:val="00B26B6E"/>
    <w:rsid w:val="00C075E3"/>
    <w:rsid w:val="00C11E2C"/>
    <w:rsid w:val="00E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CB0A"/>
  <w15:docId w15:val="{06B040FD-8050-47B3-8C85-1535FA5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E3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4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E2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Di Lauri</dc:creator>
  <cp:keywords/>
  <dc:description/>
  <cp:lastModifiedBy>Utente</cp:lastModifiedBy>
  <cp:revision>8</cp:revision>
  <cp:lastPrinted>2019-11-21T10:38:00Z</cp:lastPrinted>
  <dcterms:created xsi:type="dcterms:W3CDTF">2019-11-18T18:52:00Z</dcterms:created>
  <dcterms:modified xsi:type="dcterms:W3CDTF">2019-11-21T10:38:00Z</dcterms:modified>
</cp:coreProperties>
</file>